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96A7" w14:textId="4AB36A97" w:rsidR="0010441D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 OF KAMIAH</w:t>
      </w:r>
    </w:p>
    <w:p w14:paraId="600D0430" w14:textId="66B6344D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REGULAR CITY COUNCIL MEETING</w:t>
      </w:r>
    </w:p>
    <w:p w14:paraId="77015A3E" w14:textId="63D47FD0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 w:rsidR="00243CF2">
        <w:rPr>
          <w:b/>
          <w:sz w:val="24"/>
          <w:szCs w:val="24"/>
        </w:rPr>
        <w:t xml:space="preserve"> 25</w:t>
      </w:r>
      <w:r>
        <w:rPr>
          <w:b/>
          <w:sz w:val="24"/>
          <w:szCs w:val="24"/>
        </w:rPr>
        <w:t>, 2018</w:t>
      </w:r>
    </w:p>
    <w:p w14:paraId="4712BE07" w14:textId="5AD08FFF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 6:00 PM</w:t>
      </w:r>
    </w:p>
    <w:p w14:paraId="0E310BB9" w14:textId="0CAA36B6" w:rsidR="00A0099C" w:rsidRDefault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 CITY HALL</w:t>
      </w:r>
    </w:p>
    <w:p w14:paraId="7901AE98" w14:textId="5093EC30" w:rsidR="00A0099C" w:rsidRDefault="00A0099C">
      <w:pPr>
        <w:rPr>
          <w:b/>
          <w:sz w:val="24"/>
          <w:szCs w:val="24"/>
        </w:rPr>
      </w:pPr>
    </w:p>
    <w:p w14:paraId="55D8C7BA" w14:textId="49B51E6F" w:rsidR="00A0099C" w:rsidRDefault="00A0099C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445D5E1E" w14:textId="4095B701" w:rsidR="00A0099C" w:rsidRDefault="00A0099C">
      <w:pPr>
        <w:rPr>
          <w:b/>
          <w:sz w:val="24"/>
          <w:szCs w:val="24"/>
        </w:rPr>
      </w:pPr>
    </w:p>
    <w:p w14:paraId="4A9A77C1" w14:textId="79A372C4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**CALL MEETING TO ORDER**</w:t>
      </w:r>
    </w:p>
    <w:p w14:paraId="0E76C211" w14:textId="7CFFB933" w:rsidR="00A0099C" w:rsidRDefault="00A0099C" w:rsidP="00A0099C">
      <w:pPr>
        <w:jc w:val="left"/>
        <w:rPr>
          <w:b/>
          <w:sz w:val="24"/>
          <w:szCs w:val="24"/>
        </w:rPr>
      </w:pPr>
    </w:p>
    <w:p w14:paraId="7970CE1D" w14:textId="05FF5008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**PRAYER**</w:t>
      </w:r>
    </w:p>
    <w:p w14:paraId="2EAE05AB" w14:textId="651C44E4" w:rsidR="00A0099C" w:rsidRDefault="00A0099C" w:rsidP="00A0099C">
      <w:pPr>
        <w:jc w:val="left"/>
        <w:rPr>
          <w:b/>
          <w:sz w:val="24"/>
          <w:szCs w:val="24"/>
        </w:rPr>
      </w:pPr>
    </w:p>
    <w:p w14:paraId="088BBB85" w14:textId="62004446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**PLEDGE OF ALLEGIANCE**</w:t>
      </w:r>
    </w:p>
    <w:p w14:paraId="3F482F89" w14:textId="4F546925" w:rsidR="00A0099C" w:rsidRDefault="00A0099C" w:rsidP="00A0099C">
      <w:pPr>
        <w:jc w:val="left"/>
        <w:rPr>
          <w:b/>
          <w:sz w:val="24"/>
          <w:szCs w:val="24"/>
        </w:rPr>
      </w:pPr>
    </w:p>
    <w:p w14:paraId="74528A21" w14:textId="0BC843EB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**PUBLIC COMMENT** (limited to 3 minutes per person)</w:t>
      </w:r>
    </w:p>
    <w:p w14:paraId="1CE23D34" w14:textId="2E52BB86" w:rsidR="00A0099C" w:rsidRDefault="00A0099C" w:rsidP="00A0099C">
      <w:pPr>
        <w:jc w:val="left"/>
        <w:rPr>
          <w:b/>
          <w:sz w:val="24"/>
          <w:szCs w:val="24"/>
        </w:rPr>
      </w:pPr>
    </w:p>
    <w:p w14:paraId="36F0D008" w14:textId="4429E253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**APPROVE AGENDA** </w:t>
      </w:r>
      <w:r w:rsidRPr="00DE629A">
        <w:rPr>
          <w:b/>
          <w:color w:val="FF0000"/>
          <w:sz w:val="24"/>
          <w:szCs w:val="24"/>
        </w:rPr>
        <w:t>ACTION</w:t>
      </w:r>
      <w:r>
        <w:rPr>
          <w:b/>
          <w:sz w:val="24"/>
          <w:szCs w:val="24"/>
        </w:rPr>
        <w:t xml:space="preserve"> </w:t>
      </w:r>
    </w:p>
    <w:p w14:paraId="15DC61F9" w14:textId="42A73C70" w:rsidR="00A0099C" w:rsidRDefault="00A0099C" w:rsidP="00A0099C">
      <w:pPr>
        <w:jc w:val="left"/>
        <w:rPr>
          <w:b/>
          <w:sz w:val="24"/>
          <w:szCs w:val="24"/>
        </w:rPr>
      </w:pPr>
    </w:p>
    <w:p w14:paraId="24C66A42" w14:textId="0C588BB1" w:rsidR="00A0099C" w:rsidRDefault="00A0099C" w:rsidP="00A0099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**APPROVE MINUTES** </w:t>
      </w:r>
      <w:r w:rsidRPr="00DE629A">
        <w:rPr>
          <w:b/>
          <w:color w:val="FF0000"/>
          <w:sz w:val="24"/>
          <w:szCs w:val="24"/>
        </w:rPr>
        <w:t>ACTION</w:t>
      </w:r>
    </w:p>
    <w:p w14:paraId="3BF3B792" w14:textId="0FD6220E" w:rsidR="00A0099C" w:rsidRDefault="00A0099C" w:rsidP="00A0099C">
      <w:pPr>
        <w:jc w:val="left"/>
        <w:rPr>
          <w:b/>
          <w:sz w:val="24"/>
          <w:szCs w:val="24"/>
        </w:rPr>
      </w:pPr>
    </w:p>
    <w:p w14:paraId="24E520A5" w14:textId="6A2B9E95" w:rsidR="00A0099C" w:rsidRDefault="00A0099C" w:rsidP="00A0099C">
      <w:pPr>
        <w:rPr>
          <w:b/>
          <w:sz w:val="24"/>
          <w:szCs w:val="24"/>
        </w:rPr>
      </w:pPr>
      <w:r>
        <w:rPr>
          <w:b/>
          <w:sz w:val="24"/>
          <w:szCs w:val="24"/>
        </w:rPr>
        <w:t>***CITY BUSINESS***</w:t>
      </w:r>
    </w:p>
    <w:p w14:paraId="266F9B63" w14:textId="22A8F5F7" w:rsidR="00A0099C" w:rsidRDefault="00A0099C" w:rsidP="00A0099C">
      <w:pPr>
        <w:rPr>
          <w:b/>
          <w:sz w:val="24"/>
          <w:szCs w:val="24"/>
        </w:rPr>
      </w:pPr>
    </w:p>
    <w:p w14:paraId="0DD3EFED" w14:textId="40BE58D6" w:rsidR="005A6275" w:rsidRPr="005A6275" w:rsidRDefault="005A6275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F3F16">
        <w:rPr>
          <w:sz w:val="24"/>
          <w:szCs w:val="24"/>
        </w:rPr>
        <w:t>Terry Jackson – speak to Council about towing</w:t>
      </w:r>
    </w:p>
    <w:p w14:paraId="788EAF78" w14:textId="77777777" w:rsidR="002F3F16" w:rsidRPr="005A6275" w:rsidRDefault="005A6275" w:rsidP="002F3F16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F3F16">
        <w:rPr>
          <w:sz w:val="24"/>
          <w:szCs w:val="24"/>
        </w:rPr>
        <w:t xml:space="preserve">Simmon’s Sanitation – request to replace lids on trash cans located on Main St. </w:t>
      </w:r>
      <w:r w:rsidR="002F3F16" w:rsidRPr="005A6275">
        <w:rPr>
          <w:color w:val="FF0000"/>
          <w:sz w:val="24"/>
          <w:szCs w:val="24"/>
        </w:rPr>
        <w:t>ACTION</w:t>
      </w:r>
    </w:p>
    <w:p w14:paraId="46010E37" w14:textId="56584B31" w:rsidR="005A6275" w:rsidRPr="005A6275" w:rsidRDefault="002F3F16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Damon Keen – Update Council regarding the old transfer station site possibly being a park and to get approval to move forward with seeking a Community Block Grant</w:t>
      </w:r>
      <w:r w:rsidR="00697479">
        <w:rPr>
          <w:sz w:val="24"/>
          <w:szCs w:val="24"/>
        </w:rPr>
        <w:t xml:space="preserve"> for the Kamiah Pool</w:t>
      </w:r>
      <w:r>
        <w:rPr>
          <w:sz w:val="24"/>
          <w:szCs w:val="24"/>
        </w:rPr>
        <w:t xml:space="preserve">. </w:t>
      </w:r>
      <w:r w:rsidRPr="00697479">
        <w:rPr>
          <w:color w:val="FF0000"/>
          <w:sz w:val="24"/>
          <w:szCs w:val="24"/>
        </w:rPr>
        <w:t>ACTION</w:t>
      </w:r>
    </w:p>
    <w:p w14:paraId="42C2EA76" w14:textId="6FC84634" w:rsidR="005A6275" w:rsidRPr="005A6275" w:rsidRDefault="00697479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Library – Air conditioner repair</w:t>
      </w:r>
      <w:r w:rsidR="00B33DED">
        <w:rPr>
          <w:sz w:val="24"/>
          <w:szCs w:val="24"/>
        </w:rPr>
        <w:t xml:space="preserve"> </w:t>
      </w:r>
      <w:r w:rsidR="005A6275" w:rsidRPr="005A6275">
        <w:rPr>
          <w:color w:val="FF0000"/>
          <w:sz w:val="24"/>
          <w:szCs w:val="24"/>
        </w:rPr>
        <w:t>ACTION</w:t>
      </w:r>
    </w:p>
    <w:p w14:paraId="46F0C5C5" w14:textId="5EDE9B64" w:rsidR="00A0099C" w:rsidRPr="00DE629A" w:rsidRDefault="00B33DED" w:rsidP="00A0099C">
      <w:pPr>
        <w:pStyle w:val="ListParagraph"/>
        <w:numPr>
          <w:ilvl w:val="0"/>
          <w:numId w:val="1"/>
        </w:num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Bryan Dr. Booster Station – Update</w:t>
      </w:r>
    </w:p>
    <w:p w14:paraId="414B0C67" w14:textId="1BE820DE" w:rsidR="00A0099C" w:rsidRDefault="00B33DED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Nancy Bullene - Water leak write off request </w:t>
      </w:r>
      <w:r w:rsidR="005E0B72" w:rsidRPr="00DE629A">
        <w:rPr>
          <w:color w:val="FF0000"/>
          <w:sz w:val="24"/>
          <w:szCs w:val="24"/>
        </w:rPr>
        <w:t>ACTION</w:t>
      </w:r>
    </w:p>
    <w:p w14:paraId="119A8C9C" w14:textId="2084F91F" w:rsidR="005E0B72" w:rsidRDefault="00B33DED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Sign Ordinance 2018-2 </w:t>
      </w:r>
      <w:r w:rsidR="005E0B72" w:rsidRPr="00DE629A">
        <w:rPr>
          <w:color w:val="FF0000"/>
          <w:sz w:val="24"/>
          <w:szCs w:val="24"/>
        </w:rPr>
        <w:t>ACTION</w:t>
      </w:r>
      <w:r w:rsidR="005E0B72">
        <w:rPr>
          <w:sz w:val="24"/>
          <w:szCs w:val="24"/>
        </w:rPr>
        <w:t xml:space="preserve"> </w:t>
      </w:r>
    </w:p>
    <w:p w14:paraId="2855E14C" w14:textId="75BAD22D" w:rsidR="00B33DED" w:rsidRDefault="00B33DED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Allowed and Conditional Uses Ordinance 2018-3 </w:t>
      </w:r>
      <w:r>
        <w:rPr>
          <w:color w:val="FF0000"/>
          <w:sz w:val="24"/>
          <w:szCs w:val="24"/>
        </w:rPr>
        <w:t>ACTION</w:t>
      </w:r>
    </w:p>
    <w:p w14:paraId="2BC75081" w14:textId="43FB7359" w:rsidR="005E0B72" w:rsidRDefault="00B33DED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Dan Musgrave – Talk to Council about BBQ Days function and Seniors under the age of 18 training with the Fire Department for school projects.  </w:t>
      </w:r>
      <w:r>
        <w:rPr>
          <w:color w:val="FF0000"/>
          <w:sz w:val="24"/>
          <w:szCs w:val="24"/>
        </w:rPr>
        <w:t>ACTION</w:t>
      </w:r>
    </w:p>
    <w:p w14:paraId="71A35D09" w14:textId="675910B4" w:rsidR="00AD2203" w:rsidRPr="001A38CC" w:rsidRDefault="00B33DED" w:rsidP="00B33DE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Fire Marshal Report – Monthly update</w:t>
      </w:r>
    </w:p>
    <w:p w14:paraId="744E990E" w14:textId="7B5F06B9" w:rsidR="00AD2203" w:rsidRDefault="00B33DED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EMS Report – Monthly update</w:t>
      </w:r>
    </w:p>
    <w:p w14:paraId="0791DC19" w14:textId="035245B8" w:rsidR="005B4881" w:rsidRDefault="005B4881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KYRA Report – Monthly update</w:t>
      </w:r>
      <w:bookmarkStart w:id="0" w:name="_GoBack"/>
      <w:bookmarkEnd w:id="0"/>
    </w:p>
    <w:p w14:paraId="7905EF4D" w14:textId="1E4C60D6" w:rsidR="00C352D5" w:rsidRDefault="00C352D5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Maintenance Report – Monthly update</w:t>
      </w:r>
    </w:p>
    <w:p w14:paraId="6429E5D1" w14:textId="588A5B6C" w:rsidR="00B33DED" w:rsidRDefault="00B33DED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Marshal’s Office Report – Monthly update</w:t>
      </w:r>
    </w:p>
    <w:p w14:paraId="7BCD9B3C" w14:textId="6C5DEB52" w:rsidR="008540C7" w:rsidRPr="00A0099C" w:rsidRDefault="008540C7" w:rsidP="00A0099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Executive Session I.C. 74-206 (1)(b)</w:t>
      </w:r>
      <w:r w:rsidR="009317F0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 w:rsidR="009317F0">
        <w:rPr>
          <w:sz w:val="24"/>
          <w:szCs w:val="24"/>
        </w:rPr>
        <w:t xml:space="preserve">- </w:t>
      </w:r>
      <w:r w:rsidR="0092300C" w:rsidRPr="0092300C">
        <w:rPr>
          <w:color w:val="FF0000"/>
          <w:sz w:val="24"/>
          <w:szCs w:val="24"/>
        </w:rPr>
        <w:t>ACTION</w:t>
      </w:r>
    </w:p>
    <w:sectPr w:rsidR="008540C7" w:rsidRPr="00A00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B32AB"/>
    <w:multiLevelType w:val="hybridMultilevel"/>
    <w:tmpl w:val="78666C5A"/>
    <w:lvl w:ilvl="0" w:tplc="454AB9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5669"/>
    <w:multiLevelType w:val="hybridMultilevel"/>
    <w:tmpl w:val="A58C7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C"/>
    <w:rsid w:val="0010441D"/>
    <w:rsid w:val="001A38CC"/>
    <w:rsid w:val="00243CF2"/>
    <w:rsid w:val="002F38D8"/>
    <w:rsid w:val="002F3F16"/>
    <w:rsid w:val="004744F0"/>
    <w:rsid w:val="005A6275"/>
    <w:rsid w:val="005B4881"/>
    <w:rsid w:val="005E0B72"/>
    <w:rsid w:val="00697479"/>
    <w:rsid w:val="008540C7"/>
    <w:rsid w:val="0092300C"/>
    <w:rsid w:val="009317F0"/>
    <w:rsid w:val="00A0099C"/>
    <w:rsid w:val="00AD2203"/>
    <w:rsid w:val="00B33DED"/>
    <w:rsid w:val="00C352D5"/>
    <w:rsid w:val="00C67042"/>
    <w:rsid w:val="00D8514A"/>
    <w:rsid w:val="00D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A5ED"/>
  <w15:chartTrackingRefBased/>
  <w15:docId w15:val="{50C0997C-BE44-42A8-9D06-D6EAE5C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Gaston</dc:creator>
  <cp:keywords/>
  <dc:description/>
  <cp:lastModifiedBy>Stephanie Gaston</cp:lastModifiedBy>
  <cp:revision>5</cp:revision>
  <cp:lastPrinted>2018-07-20T19:34:00Z</cp:lastPrinted>
  <dcterms:created xsi:type="dcterms:W3CDTF">2018-07-20T19:33:00Z</dcterms:created>
  <dcterms:modified xsi:type="dcterms:W3CDTF">2018-07-23T14:42:00Z</dcterms:modified>
</cp:coreProperties>
</file>